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598C" w14:textId="77777777" w:rsidR="009B2E20" w:rsidRDefault="00000000">
      <w:pPr>
        <w:rPr>
          <w:rFonts w:ascii="仿宋_GB2312" w:eastAsia="仿宋_GB2312" w:hAnsi="宋体" w:cs="Times New Roman" w:hint="eastAsia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30"/>
          <w:szCs w:val="30"/>
        </w:rPr>
        <w:t>附件1：</w:t>
      </w:r>
    </w:p>
    <w:p w14:paraId="2367437A" w14:textId="737DC0C4" w:rsidR="009B2E20" w:rsidRDefault="003500A9">
      <w:pPr>
        <w:jc w:val="center"/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2025中国</w:t>
      </w:r>
      <w:proofErr w:type="gramStart"/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盐产业</w:t>
      </w:r>
      <w:proofErr w:type="gramEnd"/>
      <w:r w:rsidR="00D6496A"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创新</w:t>
      </w:r>
      <w:r>
        <w:rPr>
          <w:rFonts w:ascii="方正小标宋简体" w:eastAsia="方正小标宋简体" w:hAnsi="宋体" w:cs="Times New Roman" w:hint="eastAsia"/>
          <w:color w:val="000000" w:themeColor="text1"/>
          <w:kern w:val="0"/>
          <w:sz w:val="36"/>
          <w:szCs w:val="36"/>
        </w:rPr>
        <w:t>发展大会报名回执</w:t>
      </w:r>
    </w:p>
    <w:p w14:paraId="4B945D49" w14:textId="77777777" w:rsidR="009B2E20" w:rsidRDefault="009B2E20">
      <w:pPr>
        <w:jc w:val="center"/>
        <w:rPr>
          <w:rFonts w:ascii="宋体" w:eastAsia="宋体" w:hAnsi="宋体" w:cs="Times New Roman" w:hint="eastAsia"/>
          <w:b/>
          <w:color w:val="000000" w:themeColor="text1"/>
          <w:kern w:val="0"/>
          <w:sz w:val="32"/>
          <w:szCs w:val="32"/>
        </w:rPr>
      </w:pPr>
    </w:p>
    <w:tbl>
      <w:tblPr>
        <w:tblW w:w="8607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590"/>
        <w:gridCol w:w="222"/>
        <w:gridCol w:w="2197"/>
        <w:gridCol w:w="1843"/>
        <w:gridCol w:w="2551"/>
      </w:tblGrid>
      <w:tr w:rsidR="009B2E20" w14:paraId="4CA215F9" w14:textId="77777777">
        <w:trPr>
          <w:trHeight w:hRule="exact" w:val="567"/>
        </w:trPr>
        <w:tc>
          <w:tcPr>
            <w:tcW w:w="2016" w:type="dxa"/>
            <w:gridSpan w:val="3"/>
            <w:shd w:val="clear" w:color="auto" w:fill="auto"/>
          </w:tcPr>
          <w:p w14:paraId="15CB9BAE" w14:textId="77777777" w:rsidR="009B2E20" w:rsidRDefault="00000000">
            <w:pPr>
              <w:spacing w:before="161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</w:rPr>
              <w:t>单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位名称</w:t>
            </w:r>
          </w:p>
        </w:tc>
        <w:tc>
          <w:tcPr>
            <w:tcW w:w="6591" w:type="dxa"/>
            <w:gridSpan w:val="3"/>
            <w:shd w:val="clear" w:color="auto" w:fill="auto"/>
          </w:tcPr>
          <w:p w14:paraId="3F2013BD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</w:tr>
      <w:tr w:rsidR="009B2E20" w14:paraId="1B50B1D8" w14:textId="77777777">
        <w:trPr>
          <w:trHeight w:hRule="exact" w:val="677"/>
        </w:trPr>
        <w:tc>
          <w:tcPr>
            <w:tcW w:w="2016" w:type="dxa"/>
            <w:gridSpan w:val="3"/>
            <w:shd w:val="clear" w:color="auto" w:fill="auto"/>
          </w:tcPr>
          <w:p w14:paraId="0131C2E9" w14:textId="77777777" w:rsidR="009B2E20" w:rsidRDefault="00000000">
            <w:pPr>
              <w:spacing w:before="155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spacing w:val="-1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</w:rPr>
              <w:t>名</w:t>
            </w:r>
          </w:p>
        </w:tc>
        <w:tc>
          <w:tcPr>
            <w:tcW w:w="2197" w:type="dxa"/>
            <w:shd w:val="clear" w:color="auto" w:fill="auto"/>
          </w:tcPr>
          <w:p w14:paraId="6D0F02C3" w14:textId="77777777" w:rsidR="009B2E20" w:rsidRDefault="00000000">
            <w:pPr>
              <w:spacing w:before="156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4"/>
                <w:sz w:val="24"/>
              </w:rPr>
              <w:t>职</w:t>
            </w:r>
            <w:r>
              <w:rPr>
                <w:rFonts w:ascii="宋体" w:eastAsia="宋体" w:hAnsi="宋体" w:cs="宋体" w:hint="eastAsia"/>
                <w:color w:val="000000" w:themeColor="text1"/>
                <w:spacing w:val="-4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务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73E9F3CA" w14:textId="77777777" w:rsidR="009B2E20" w:rsidRDefault="00000000">
            <w:pPr>
              <w:spacing w:before="155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</w:rPr>
              <w:t>手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机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号</w:t>
            </w:r>
          </w:p>
        </w:tc>
        <w:tc>
          <w:tcPr>
            <w:tcW w:w="2551" w:type="dxa"/>
            <w:shd w:val="clear" w:color="auto" w:fill="auto"/>
          </w:tcPr>
          <w:p w14:paraId="713A88FC" w14:textId="77777777" w:rsidR="009B2E20" w:rsidRDefault="00000000">
            <w:pPr>
              <w:spacing w:before="155" w:line="1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是否入住</w:t>
            </w:r>
          </w:p>
          <w:p w14:paraId="6DA62E72" w14:textId="77777777" w:rsidR="009B2E20" w:rsidRDefault="00000000">
            <w:pPr>
              <w:spacing w:before="155" w:line="1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天津万丽泰达酒店</w:t>
            </w:r>
          </w:p>
        </w:tc>
      </w:tr>
      <w:tr w:rsidR="009B2E20" w14:paraId="40BDE621" w14:textId="77777777">
        <w:trPr>
          <w:trHeight w:hRule="exact" w:val="567"/>
        </w:trPr>
        <w:tc>
          <w:tcPr>
            <w:tcW w:w="2016" w:type="dxa"/>
            <w:gridSpan w:val="3"/>
            <w:shd w:val="clear" w:color="auto" w:fill="auto"/>
          </w:tcPr>
          <w:p w14:paraId="01C36AA3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197" w:type="dxa"/>
            <w:shd w:val="clear" w:color="auto" w:fill="auto"/>
          </w:tcPr>
          <w:p w14:paraId="40DEA769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38C949D4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221CF7" w14:textId="77777777" w:rsidR="009B2E20" w:rsidRDefault="00000000">
            <w:pPr>
              <w:jc w:val="center"/>
              <w:rPr>
                <w:rFonts w:ascii="Arial" w:eastAsia="宋体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否</w:t>
            </w:r>
          </w:p>
        </w:tc>
      </w:tr>
      <w:tr w:rsidR="009B2E20" w14:paraId="2A9C6A6D" w14:textId="77777777">
        <w:trPr>
          <w:trHeight w:hRule="exact" w:val="567"/>
        </w:trPr>
        <w:tc>
          <w:tcPr>
            <w:tcW w:w="2016" w:type="dxa"/>
            <w:gridSpan w:val="3"/>
            <w:shd w:val="clear" w:color="auto" w:fill="auto"/>
          </w:tcPr>
          <w:p w14:paraId="503254E2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197" w:type="dxa"/>
            <w:shd w:val="clear" w:color="auto" w:fill="auto"/>
          </w:tcPr>
          <w:p w14:paraId="35EF3439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34B34B8B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65EF5B" w14:textId="77777777" w:rsidR="009B2E20" w:rsidRDefault="00000000">
            <w:pPr>
              <w:jc w:val="center"/>
              <w:rPr>
                <w:rFonts w:ascii="Arial" w:eastAsia="宋体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否</w:t>
            </w:r>
          </w:p>
        </w:tc>
      </w:tr>
      <w:tr w:rsidR="009B2E20" w14:paraId="6C7B59E3" w14:textId="77777777">
        <w:trPr>
          <w:trHeight w:hRule="exact" w:val="567"/>
        </w:trPr>
        <w:tc>
          <w:tcPr>
            <w:tcW w:w="2016" w:type="dxa"/>
            <w:gridSpan w:val="3"/>
            <w:shd w:val="clear" w:color="auto" w:fill="auto"/>
          </w:tcPr>
          <w:p w14:paraId="4DAB8E72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197" w:type="dxa"/>
            <w:shd w:val="clear" w:color="auto" w:fill="auto"/>
          </w:tcPr>
          <w:p w14:paraId="498483C1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7BBF62DE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40E418" w14:textId="77777777" w:rsidR="009B2E20" w:rsidRDefault="00000000">
            <w:pPr>
              <w:jc w:val="center"/>
              <w:rPr>
                <w:rFonts w:ascii="Arial" w:eastAsia="宋体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否</w:t>
            </w:r>
          </w:p>
        </w:tc>
      </w:tr>
      <w:tr w:rsidR="009B2E20" w14:paraId="187BE0D4" w14:textId="77777777">
        <w:trPr>
          <w:trHeight w:hRule="exact" w:val="567"/>
        </w:trPr>
        <w:tc>
          <w:tcPr>
            <w:tcW w:w="2016" w:type="dxa"/>
            <w:gridSpan w:val="3"/>
            <w:shd w:val="clear" w:color="auto" w:fill="auto"/>
          </w:tcPr>
          <w:p w14:paraId="53344C54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197" w:type="dxa"/>
            <w:shd w:val="clear" w:color="auto" w:fill="auto"/>
          </w:tcPr>
          <w:p w14:paraId="18611DE4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0C47277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6839BC" w14:textId="77777777" w:rsidR="009B2E20" w:rsidRDefault="00000000">
            <w:pPr>
              <w:jc w:val="center"/>
              <w:rPr>
                <w:rFonts w:ascii="Arial" w:eastAsia="宋体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否</w:t>
            </w:r>
          </w:p>
        </w:tc>
      </w:tr>
      <w:tr w:rsidR="009B2E20" w14:paraId="484F0D16" w14:textId="77777777">
        <w:trPr>
          <w:trHeight w:hRule="exact" w:val="567"/>
        </w:trPr>
        <w:tc>
          <w:tcPr>
            <w:tcW w:w="2016" w:type="dxa"/>
            <w:gridSpan w:val="3"/>
            <w:shd w:val="clear" w:color="auto" w:fill="auto"/>
          </w:tcPr>
          <w:p w14:paraId="636CDE7C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197" w:type="dxa"/>
            <w:shd w:val="clear" w:color="auto" w:fill="auto"/>
          </w:tcPr>
          <w:p w14:paraId="62A02119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3422A50F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22F649" w14:textId="77777777" w:rsidR="009B2E20" w:rsidRDefault="00000000">
            <w:pPr>
              <w:jc w:val="center"/>
              <w:rPr>
                <w:rFonts w:ascii="Arial" w:eastAsia="宋体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否</w:t>
            </w:r>
          </w:p>
        </w:tc>
      </w:tr>
      <w:tr w:rsidR="008B4DED" w14:paraId="22AF07B9" w14:textId="77777777" w:rsidTr="008B4DED">
        <w:trPr>
          <w:trHeight w:hRule="exact" w:val="567"/>
        </w:trPr>
        <w:tc>
          <w:tcPr>
            <w:tcW w:w="8607" w:type="dxa"/>
            <w:gridSpan w:val="6"/>
            <w:shd w:val="clear" w:color="auto" w:fill="auto"/>
            <w:vAlign w:val="center"/>
          </w:tcPr>
          <w:p w14:paraId="764A7D1F" w14:textId="3050531E" w:rsidR="008B4DED" w:rsidRDefault="008B4DED" w:rsidP="008B4DED">
            <w:pPr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已预定</w:t>
            </w:r>
            <w:r w:rsidRPr="008B4DED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丽怡酒店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   </w:t>
            </w:r>
            <w:r w:rsidR="002421C4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已预定</w:t>
            </w:r>
            <w:r w:rsidRPr="008B4DED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白云宾馆</w:t>
            </w:r>
            <w:r w:rsidR="002421C4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       </w:t>
            </w:r>
            <w:r w:rsidR="00AD192C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 w:rsidR="002421C4"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自行解决住宿</w:t>
            </w:r>
          </w:p>
        </w:tc>
      </w:tr>
      <w:tr w:rsidR="009B2E20" w14:paraId="294C98E9" w14:textId="77777777">
        <w:trPr>
          <w:trHeight w:val="685"/>
        </w:trPr>
        <w:tc>
          <w:tcPr>
            <w:tcW w:w="8607" w:type="dxa"/>
            <w:gridSpan w:val="6"/>
            <w:shd w:val="clear" w:color="auto" w:fill="auto"/>
          </w:tcPr>
          <w:p w14:paraId="1BB5D22C" w14:textId="77777777" w:rsidR="009B2E20" w:rsidRDefault="00000000">
            <w:pPr>
              <w:jc w:val="center"/>
              <w:rPr>
                <w:rFonts w:ascii="Arial" w:eastAsia="宋体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2"/>
                <w:sz w:val="28"/>
                <w:szCs w:val="28"/>
                <w:u w:val="single"/>
              </w:rPr>
              <w:t>开票信息</w:t>
            </w:r>
          </w:p>
        </w:tc>
      </w:tr>
      <w:tr w:rsidR="009B2E20" w14:paraId="53E24AB4" w14:textId="77777777">
        <w:trPr>
          <w:trHeight w:val="1967"/>
        </w:trPr>
        <w:tc>
          <w:tcPr>
            <w:tcW w:w="1204" w:type="dxa"/>
            <w:shd w:val="clear" w:color="auto" w:fill="auto"/>
            <w:vAlign w:val="center"/>
          </w:tcPr>
          <w:p w14:paraId="7A92DB96" w14:textId="77777777" w:rsidR="009B2E20" w:rsidRDefault="00000000">
            <w:pPr>
              <w:spacing w:before="159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开票类型</w:t>
            </w:r>
          </w:p>
        </w:tc>
        <w:tc>
          <w:tcPr>
            <w:tcW w:w="7403" w:type="dxa"/>
            <w:gridSpan w:val="5"/>
            <w:shd w:val="clear" w:color="auto" w:fill="auto"/>
            <w:vAlign w:val="center"/>
          </w:tcPr>
          <w:p w14:paraId="6EFF0B7E" w14:textId="77777777" w:rsidR="009B2E20" w:rsidRDefault="00000000">
            <w:pPr>
              <w:spacing w:before="159" w:line="220" w:lineRule="auto"/>
              <w:ind w:left="197"/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增值税专用发票（电子）  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增值税普通发票（电子）</w:t>
            </w:r>
          </w:p>
          <w:p w14:paraId="4968C04F" w14:textId="77777777" w:rsidR="009B2E20" w:rsidRDefault="00000000">
            <w:pPr>
              <w:spacing w:before="120"/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 xml:space="preserve">  </w:t>
            </w:r>
          </w:p>
          <w:p w14:paraId="52A660F4" w14:textId="77777777" w:rsidR="009B2E20" w:rsidRDefault="00000000">
            <w:pPr>
              <w:spacing w:before="120"/>
              <w:ind w:firstLineChars="600" w:firstLine="1416"/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电子邮箱：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  <w:u w:val="single"/>
              </w:rPr>
              <w:t xml:space="preserve">                    </w:t>
            </w:r>
          </w:p>
        </w:tc>
      </w:tr>
      <w:tr w:rsidR="009B2E20" w14:paraId="750EB89C" w14:textId="77777777">
        <w:trPr>
          <w:trHeight w:hRule="exact" w:val="567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2B58C1F8" w14:textId="77777777" w:rsidR="009B2E20" w:rsidRDefault="00000000">
            <w:pPr>
              <w:spacing w:before="159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单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</w:rPr>
              <w:t>位名称</w:t>
            </w:r>
          </w:p>
        </w:tc>
        <w:tc>
          <w:tcPr>
            <w:tcW w:w="6813" w:type="dxa"/>
            <w:gridSpan w:val="4"/>
            <w:shd w:val="clear" w:color="auto" w:fill="auto"/>
          </w:tcPr>
          <w:p w14:paraId="07161420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</w:tr>
      <w:tr w:rsidR="009B2E20" w14:paraId="609B3E76" w14:textId="77777777">
        <w:trPr>
          <w:trHeight w:hRule="exact" w:val="567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0CD2039" w14:textId="77777777" w:rsidR="009B2E20" w:rsidRDefault="00000000">
            <w:pPr>
              <w:spacing w:before="160" w:line="220" w:lineRule="auto"/>
              <w:ind w:left="198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纳税人识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</w:rPr>
              <w:t>别号</w:t>
            </w:r>
          </w:p>
        </w:tc>
        <w:tc>
          <w:tcPr>
            <w:tcW w:w="6813" w:type="dxa"/>
            <w:gridSpan w:val="4"/>
            <w:shd w:val="clear" w:color="auto" w:fill="auto"/>
          </w:tcPr>
          <w:p w14:paraId="685A05BE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</w:tr>
      <w:tr w:rsidR="009B2E20" w14:paraId="6B33CEE5" w14:textId="77777777">
        <w:trPr>
          <w:trHeight w:hRule="exact" w:val="567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3EB8190C" w14:textId="77777777" w:rsidR="009B2E20" w:rsidRDefault="00000000">
            <w:pPr>
              <w:spacing w:before="160" w:line="22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</w:rPr>
              <w:t>地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址</w:t>
            </w: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电话</w:t>
            </w:r>
          </w:p>
        </w:tc>
        <w:tc>
          <w:tcPr>
            <w:tcW w:w="6813" w:type="dxa"/>
            <w:gridSpan w:val="4"/>
            <w:shd w:val="clear" w:color="auto" w:fill="auto"/>
          </w:tcPr>
          <w:p w14:paraId="37A5B594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</w:tr>
      <w:tr w:rsidR="009B2E20" w14:paraId="13BA4F67" w14:textId="77777777">
        <w:trPr>
          <w:trHeight w:hRule="exact" w:val="567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3D95291E" w14:textId="77777777" w:rsidR="009B2E20" w:rsidRDefault="00000000">
            <w:pPr>
              <w:spacing w:before="163" w:line="220" w:lineRule="auto"/>
              <w:ind w:left="557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</w:rPr>
              <w:t>开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户行</w:t>
            </w:r>
          </w:p>
        </w:tc>
        <w:tc>
          <w:tcPr>
            <w:tcW w:w="6813" w:type="dxa"/>
            <w:gridSpan w:val="4"/>
            <w:shd w:val="clear" w:color="auto" w:fill="auto"/>
          </w:tcPr>
          <w:p w14:paraId="1E573C8A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</w:tr>
      <w:tr w:rsidR="009B2E20" w14:paraId="63774B18" w14:textId="77777777">
        <w:trPr>
          <w:trHeight w:hRule="exact" w:val="567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6D84F104" w14:textId="77777777" w:rsidR="009B2E20" w:rsidRDefault="00000000">
            <w:pPr>
              <w:spacing w:before="163"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3"/>
                <w:sz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</w:rPr>
              <w:t>银行账号</w:t>
            </w:r>
          </w:p>
        </w:tc>
        <w:tc>
          <w:tcPr>
            <w:tcW w:w="6813" w:type="dxa"/>
            <w:gridSpan w:val="4"/>
            <w:shd w:val="clear" w:color="auto" w:fill="auto"/>
          </w:tcPr>
          <w:p w14:paraId="201F150D" w14:textId="77777777" w:rsidR="009B2E20" w:rsidRDefault="009B2E20">
            <w:pPr>
              <w:rPr>
                <w:rFonts w:ascii="Arial" w:eastAsia="宋体" w:hAnsi="Times New Roman" w:cs="Times New Roman"/>
                <w:color w:val="000000" w:themeColor="text1"/>
              </w:rPr>
            </w:pPr>
          </w:p>
        </w:tc>
      </w:tr>
    </w:tbl>
    <w:p w14:paraId="7288BA79" w14:textId="77777777" w:rsidR="009B2E20" w:rsidRDefault="00000000">
      <w:pPr>
        <w:jc w:val="center"/>
        <w:rPr>
          <w:rFonts w:ascii="仿宋_GB2312" w:eastAsia="仿宋_GB2312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</w:rPr>
        <w:t>邮箱：</w:t>
      </w:r>
      <w:hyperlink r:id="rId8" w:history="1">
        <w:r w:rsidR="009B2E20">
          <w:rPr>
            <w:rFonts w:ascii="仿宋_GB2312" w:eastAsia="仿宋_GB2312" w:hAnsi="Times New Roman" w:cs="Times New Roman" w:hint="eastAsia"/>
            <w:color w:val="000000" w:themeColor="text1"/>
            <w:kern w:val="0"/>
            <w:sz w:val="30"/>
            <w:szCs w:val="30"/>
          </w:rPr>
          <w:t>259549945@qq.com</w:t>
        </w:r>
      </w:hyperlink>
    </w:p>
    <w:p w14:paraId="35AAC237" w14:textId="30921772" w:rsidR="009B2E20" w:rsidRDefault="00000000" w:rsidP="00963E53">
      <w:pPr>
        <w:jc w:val="center"/>
        <w:rPr>
          <w:rFonts w:ascii="仿宋_GB2312" w:eastAsia="仿宋_GB2312" w:hAnsi="宋体" w:cs="Times New Roman" w:hint="eastAsia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30"/>
          <w:szCs w:val="30"/>
        </w:rPr>
        <w:t>丽怡酒店和白云宾馆协议价格房间有限，请提前预订。</w:t>
      </w:r>
    </w:p>
    <w:sectPr w:rsidR="009B2E2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CDE0" w14:textId="77777777" w:rsidR="00236FB5" w:rsidRDefault="00236FB5">
      <w:r>
        <w:separator/>
      </w:r>
    </w:p>
  </w:endnote>
  <w:endnote w:type="continuationSeparator" w:id="0">
    <w:p w14:paraId="53238B99" w14:textId="77777777" w:rsidR="00236FB5" w:rsidRDefault="0023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3913" w14:textId="77777777" w:rsidR="009B2E2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68B475" wp14:editId="30DFC0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71916" w14:textId="77777777" w:rsidR="009B2E2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8B4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F71916" w14:textId="77777777" w:rsidR="009B2E2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7BF2" w14:textId="77777777" w:rsidR="00236FB5" w:rsidRDefault="00236FB5">
      <w:r>
        <w:separator/>
      </w:r>
    </w:p>
  </w:footnote>
  <w:footnote w:type="continuationSeparator" w:id="0">
    <w:p w14:paraId="0381277F" w14:textId="77777777" w:rsidR="00236FB5" w:rsidRDefault="0023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B43E79"/>
    <w:multiLevelType w:val="singleLevel"/>
    <w:tmpl w:val="CAB43E7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2257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129"/>
    <w:rsid w:val="00007DD9"/>
    <w:rsid w:val="000123BE"/>
    <w:rsid w:val="000303B8"/>
    <w:rsid w:val="00036030"/>
    <w:rsid w:val="000470BF"/>
    <w:rsid w:val="00057847"/>
    <w:rsid w:val="00061731"/>
    <w:rsid w:val="00064157"/>
    <w:rsid w:val="000651B8"/>
    <w:rsid w:val="00073129"/>
    <w:rsid w:val="00077303"/>
    <w:rsid w:val="000837A3"/>
    <w:rsid w:val="000842F5"/>
    <w:rsid w:val="00097FD7"/>
    <w:rsid w:val="000C256E"/>
    <w:rsid w:val="000D2AB8"/>
    <w:rsid w:val="000D63EC"/>
    <w:rsid w:val="00102359"/>
    <w:rsid w:val="001224F3"/>
    <w:rsid w:val="00133F33"/>
    <w:rsid w:val="0013453A"/>
    <w:rsid w:val="00142394"/>
    <w:rsid w:val="001471B2"/>
    <w:rsid w:val="001654F8"/>
    <w:rsid w:val="00170F02"/>
    <w:rsid w:val="001878C9"/>
    <w:rsid w:val="001956EC"/>
    <w:rsid w:val="001B50BF"/>
    <w:rsid w:val="001E5CE9"/>
    <w:rsid w:val="00202862"/>
    <w:rsid w:val="00207F91"/>
    <w:rsid w:val="00214212"/>
    <w:rsid w:val="0021523B"/>
    <w:rsid w:val="00217F87"/>
    <w:rsid w:val="002225AD"/>
    <w:rsid w:val="00223CA8"/>
    <w:rsid w:val="0022483A"/>
    <w:rsid w:val="002268ED"/>
    <w:rsid w:val="00233B69"/>
    <w:rsid w:val="00236FB5"/>
    <w:rsid w:val="002421C4"/>
    <w:rsid w:val="00252C08"/>
    <w:rsid w:val="00260836"/>
    <w:rsid w:val="002701D0"/>
    <w:rsid w:val="00273888"/>
    <w:rsid w:val="0029115A"/>
    <w:rsid w:val="00296C97"/>
    <w:rsid w:val="002B2E70"/>
    <w:rsid w:val="002B4BA1"/>
    <w:rsid w:val="002B5891"/>
    <w:rsid w:val="002B6C3C"/>
    <w:rsid w:val="002C5D77"/>
    <w:rsid w:val="002D32D2"/>
    <w:rsid w:val="002E1E1E"/>
    <w:rsid w:val="002F1DDF"/>
    <w:rsid w:val="00302AC3"/>
    <w:rsid w:val="003051C0"/>
    <w:rsid w:val="00312FE0"/>
    <w:rsid w:val="00314DBB"/>
    <w:rsid w:val="00341929"/>
    <w:rsid w:val="003424F7"/>
    <w:rsid w:val="0034312C"/>
    <w:rsid w:val="00344F36"/>
    <w:rsid w:val="003500A9"/>
    <w:rsid w:val="003526F9"/>
    <w:rsid w:val="003812E7"/>
    <w:rsid w:val="00381898"/>
    <w:rsid w:val="003B6DA1"/>
    <w:rsid w:val="003C2D22"/>
    <w:rsid w:val="003C3CDE"/>
    <w:rsid w:val="003C6DF8"/>
    <w:rsid w:val="003F0447"/>
    <w:rsid w:val="003F0BE7"/>
    <w:rsid w:val="00415313"/>
    <w:rsid w:val="004171E3"/>
    <w:rsid w:val="00430B51"/>
    <w:rsid w:val="00443540"/>
    <w:rsid w:val="004520FE"/>
    <w:rsid w:val="00452F1A"/>
    <w:rsid w:val="0045342F"/>
    <w:rsid w:val="004572A1"/>
    <w:rsid w:val="00461994"/>
    <w:rsid w:val="0046332A"/>
    <w:rsid w:val="00487488"/>
    <w:rsid w:val="00493FBB"/>
    <w:rsid w:val="004A3F4C"/>
    <w:rsid w:val="004B39CB"/>
    <w:rsid w:val="004C0822"/>
    <w:rsid w:val="004C34BD"/>
    <w:rsid w:val="004D1D67"/>
    <w:rsid w:val="004E1974"/>
    <w:rsid w:val="004E1EF9"/>
    <w:rsid w:val="004E25CF"/>
    <w:rsid w:val="00504AC9"/>
    <w:rsid w:val="00506588"/>
    <w:rsid w:val="0051702C"/>
    <w:rsid w:val="00523FB1"/>
    <w:rsid w:val="00533D6D"/>
    <w:rsid w:val="00543712"/>
    <w:rsid w:val="00574D05"/>
    <w:rsid w:val="00576210"/>
    <w:rsid w:val="00577819"/>
    <w:rsid w:val="00594E02"/>
    <w:rsid w:val="005A65A6"/>
    <w:rsid w:val="005B2EE1"/>
    <w:rsid w:val="005B3C40"/>
    <w:rsid w:val="00600424"/>
    <w:rsid w:val="00614714"/>
    <w:rsid w:val="00617CD3"/>
    <w:rsid w:val="00622C4F"/>
    <w:rsid w:val="00623E9C"/>
    <w:rsid w:val="00644376"/>
    <w:rsid w:val="0064688E"/>
    <w:rsid w:val="006625EE"/>
    <w:rsid w:val="00673B08"/>
    <w:rsid w:val="00681162"/>
    <w:rsid w:val="006925C7"/>
    <w:rsid w:val="006937BC"/>
    <w:rsid w:val="00696263"/>
    <w:rsid w:val="006A4BBC"/>
    <w:rsid w:val="006B4B2B"/>
    <w:rsid w:val="006E6FD1"/>
    <w:rsid w:val="007130EA"/>
    <w:rsid w:val="00714A10"/>
    <w:rsid w:val="00714EF1"/>
    <w:rsid w:val="00732678"/>
    <w:rsid w:val="00732BD4"/>
    <w:rsid w:val="0074032C"/>
    <w:rsid w:val="007433AD"/>
    <w:rsid w:val="00747914"/>
    <w:rsid w:val="00754F98"/>
    <w:rsid w:val="0076549E"/>
    <w:rsid w:val="00795F92"/>
    <w:rsid w:val="007B6D0D"/>
    <w:rsid w:val="007D298B"/>
    <w:rsid w:val="007D633E"/>
    <w:rsid w:val="007E0C34"/>
    <w:rsid w:val="007F5753"/>
    <w:rsid w:val="00805D9E"/>
    <w:rsid w:val="00806023"/>
    <w:rsid w:val="008239E2"/>
    <w:rsid w:val="00827869"/>
    <w:rsid w:val="008379EA"/>
    <w:rsid w:val="00846E6B"/>
    <w:rsid w:val="008529E4"/>
    <w:rsid w:val="0085549B"/>
    <w:rsid w:val="00856139"/>
    <w:rsid w:val="00862B84"/>
    <w:rsid w:val="00883B24"/>
    <w:rsid w:val="00890906"/>
    <w:rsid w:val="00891371"/>
    <w:rsid w:val="0089497E"/>
    <w:rsid w:val="00897A34"/>
    <w:rsid w:val="008A7878"/>
    <w:rsid w:val="008B018A"/>
    <w:rsid w:val="008B4DED"/>
    <w:rsid w:val="008C1C2D"/>
    <w:rsid w:val="008C42D4"/>
    <w:rsid w:val="008D1D44"/>
    <w:rsid w:val="008E4C62"/>
    <w:rsid w:val="008E50B2"/>
    <w:rsid w:val="00905D95"/>
    <w:rsid w:val="009147C1"/>
    <w:rsid w:val="00921A99"/>
    <w:rsid w:val="0093737B"/>
    <w:rsid w:val="00943550"/>
    <w:rsid w:val="009459BB"/>
    <w:rsid w:val="009468E7"/>
    <w:rsid w:val="00960099"/>
    <w:rsid w:val="009639C5"/>
    <w:rsid w:val="00963E53"/>
    <w:rsid w:val="00972B0A"/>
    <w:rsid w:val="0098490F"/>
    <w:rsid w:val="0099252B"/>
    <w:rsid w:val="009A3BAC"/>
    <w:rsid w:val="009A69B4"/>
    <w:rsid w:val="009B2E20"/>
    <w:rsid w:val="009C3F54"/>
    <w:rsid w:val="009C7611"/>
    <w:rsid w:val="009D08BF"/>
    <w:rsid w:val="009F0B40"/>
    <w:rsid w:val="009F3AAE"/>
    <w:rsid w:val="009F3D41"/>
    <w:rsid w:val="009F6BD3"/>
    <w:rsid w:val="00A061DE"/>
    <w:rsid w:val="00A17CC2"/>
    <w:rsid w:val="00A24182"/>
    <w:rsid w:val="00A31F24"/>
    <w:rsid w:val="00A36CAD"/>
    <w:rsid w:val="00A54F90"/>
    <w:rsid w:val="00A57B11"/>
    <w:rsid w:val="00A57B21"/>
    <w:rsid w:val="00A65C21"/>
    <w:rsid w:val="00A67014"/>
    <w:rsid w:val="00A676B5"/>
    <w:rsid w:val="00A70B07"/>
    <w:rsid w:val="00A740AB"/>
    <w:rsid w:val="00AA0C0B"/>
    <w:rsid w:val="00AB060C"/>
    <w:rsid w:val="00AB3559"/>
    <w:rsid w:val="00AB5CE3"/>
    <w:rsid w:val="00AC46BC"/>
    <w:rsid w:val="00AD192C"/>
    <w:rsid w:val="00AE6A54"/>
    <w:rsid w:val="00AF39AE"/>
    <w:rsid w:val="00B03B53"/>
    <w:rsid w:val="00B1022E"/>
    <w:rsid w:val="00B114D0"/>
    <w:rsid w:val="00B16796"/>
    <w:rsid w:val="00B27D0C"/>
    <w:rsid w:val="00B30F24"/>
    <w:rsid w:val="00B4173D"/>
    <w:rsid w:val="00B61F11"/>
    <w:rsid w:val="00B6756D"/>
    <w:rsid w:val="00B70BB7"/>
    <w:rsid w:val="00B76541"/>
    <w:rsid w:val="00B840A2"/>
    <w:rsid w:val="00B922CE"/>
    <w:rsid w:val="00B970B5"/>
    <w:rsid w:val="00BA1811"/>
    <w:rsid w:val="00BA4BCA"/>
    <w:rsid w:val="00C019B4"/>
    <w:rsid w:val="00C115D6"/>
    <w:rsid w:val="00C314DD"/>
    <w:rsid w:val="00C455F5"/>
    <w:rsid w:val="00C52DF5"/>
    <w:rsid w:val="00C6513B"/>
    <w:rsid w:val="00C6603C"/>
    <w:rsid w:val="00C73C18"/>
    <w:rsid w:val="00C74435"/>
    <w:rsid w:val="00C82316"/>
    <w:rsid w:val="00C85DF7"/>
    <w:rsid w:val="00C91EE4"/>
    <w:rsid w:val="00CA09AC"/>
    <w:rsid w:val="00CC4634"/>
    <w:rsid w:val="00CD142B"/>
    <w:rsid w:val="00CD6343"/>
    <w:rsid w:val="00CD71E0"/>
    <w:rsid w:val="00CF2BAF"/>
    <w:rsid w:val="00D17038"/>
    <w:rsid w:val="00D27F06"/>
    <w:rsid w:val="00D53B98"/>
    <w:rsid w:val="00D57E64"/>
    <w:rsid w:val="00D63196"/>
    <w:rsid w:val="00D6496A"/>
    <w:rsid w:val="00D839A7"/>
    <w:rsid w:val="00D931AD"/>
    <w:rsid w:val="00D961FD"/>
    <w:rsid w:val="00DC2236"/>
    <w:rsid w:val="00DD0C97"/>
    <w:rsid w:val="00DD325E"/>
    <w:rsid w:val="00DE11BF"/>
    <w:rsid w:val="00E02F00"/>
    <w:rsid w:val="00E05095"/>
    <w:rsid w:val="00E12D91"/>
    <w:rsid w:val="00E17808"/>
    <w:rsid w:val="00E21234"/>
    <w:rsid w:val="00E26834"/>
    <w:rsid w:val="00E41F7F"/>
    <w:rsid w:val="00E72A7C"/>
    <w:rsid w:val="00E74A9F"/>
    <w:rsid w:val="00E837FD"/>
    <w:rsid w:val="00EC6E64"/>
    <w:rsid w:val="00EE5922"/>
    <w:rsid w:val="00EE5EF0"/>
    <w:rsid w:val="00EF5F98"/>
    <w:rsid w:val="00F04B2D"/>
    <w:rsid w:val="00F12055"/>
    <w:rsid w:val="00F12A49"/>
    <w:rsid w:val="00F51EFE"/>
    <w:rsid w:val="00F6150A"/>
    <w:rsid w:val="00F63A7E"/>
    <w:rsid w:val="00F65EB8"/>
    <w:rsid w:val="00F70426"/>
    <w:rsid w:val="00F77450"/>
    <w:rsid w:val="00F95E31"/>
    <w:rsid w:val="00FA42ED"/>
    <w:rsid w:val="00FA50FF"/>
    <w:rsid w:val="00FA788B"/>
    <w:rsid w:val="00FD453A"/>
    <w:rsid w:val="00FD6A87"/>
    <w:rsid w:val="02304AE8"/>
    <w:rsid w:val="04AC1A6D"/>
    <w:rsid w:val="05D76191"/>
    <w:rsid w:val="06BE333B"/>
    <w:rsid w:val="07862691"/>
    <w:rsid w:val="0B30303F"/>
    <w:rsid w:val="0EF97BEC"/>
    <w:rsid w:val="13611E59"/>
    <w:rsid w:val="15114DC7"/>
    <w:rsid w:val="18F57676"/>
    <w:rsid w:val="19483AE2"/>
    <w:rsid w:val="1A8260CD"/>
    <w:rsid w:val="1C116575"/>
    <w:rsid w:val="21164BB6"/>
    <w:rsid w:val="29CE5AD3"/>
    <w:rsid w:val="2A9A5574"/>
    <w:rsid w:val="314769D5"/>
    <w:rsid w:val="33593999"/>
    <w:rsid w:val="339A4C4A"/>
    <w:rsid w:val="33C33A4B"/>
    <w:rsid w:val="3611037B"/>
    <w:rsid w:val="36422FF3"/>
    <w:rsid w:val="36655FEA"/>
    <w:rsid w:val="3B032FE2"/>
    <w:rsid w:val="3B935972"/>
    <w:rsid w:val="44F63EA4"/>
    <w:rsid w:val="46B806E0"/>
    <w:rsid w:val="486C49B0"/>
    <w:rsid w:val="489363E0"/>
    <w:rsid w:val="49DE676B"/>
    <w:rsid w:val="596A0A97"/>
    <w:rsid w:val="5AED243A"/>
    <w:rsid w:val="5E694643"/>
    <w:rsid w:val="61E270BB"/>
    <w:rsid w:val="64356656"/>
    <w:rsid w:val="691263B3"/>
    <w:rsid w:val="6C7F2EDF"/>
    <w:rsid w:val="6F18353A"/>
    <w:rsid w:val="711D10C0"/>
    <w:rsid w:val="72BB3590"/>
    <w:rsid w:val="738E1A38"/>
    <w:rsid w:val="73F90F3E"/>
    <w:rsid w:val="766528BB"/>
    <w:rsid w:val="775E5C88"/>
    <w:rsid w:val="7A1B1049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084B3D"/>
  <w15:docId w15:val="{DB2A6E10-CB1C-42E2-9F0F-33B739D1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annotation reference"/>
    <w:uiPriority w:val="99"/>
    <w:semiHidden/>
    <w:unhideWhenUsed/>
    <w:qFormat/>
    <w:rPr>
      <w:sz w:val="21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9C3F5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954994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181</Characters>
  <Application>Microsoft Office Word</Application>
  <DocSecurity>0</DocSecurity>
  <Lines>60</Lines>
  <Paragraphs>42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123</cp:revision>
  <cp:lastPrinted>2025-04-15T23:29:00Z</cp:lastPrinted>
  <dcterms:created xsi:type="dcterms:W3CDTF">2025-04-14T08:11:00Z</dcterms:created>
  <dcterms:modified xsi:type="dcterms:W3CDTF">2025-04-16T00:19:00Z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eyJoZGlkIjoiMTI5NWI0MzM5OWQwNzA1ODY0MTE5YzE1ZmYxMDcxY2YiLCJ1c2VySWQiOiI2Mjg4NTE5MjAifQ==</vt:lpwstr>
  </property>
  <property fmtid="{D5CDD505-2E9C-101B-9397-08002B2CF9AE}" pid="4" name="ICV">
    <vt:lpwstr>724A370EF7494B6FB5827A71655D1FD1_13</vt:lpwstr>
  </property>
</Properties>
</file>